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CEF" w:rsidRPr="00040CEF" w:rsidRDefault="00040CEF" w:rsidP="00040CEF">
      <w:pPr>
        <w:jc w:val="right"/>
        <w:rPr>
          <w:color w:val="333333"/>
          <w:sz w:val="20"/>
          <w:szCs w:val="20"/>
        </w:rPr>
      </w:pPr>
      <w:r w:rsidRPr="00040CEF">
        <w:rPr>
          <w:color w:val="333333"/>
          <w:sz w:val="20"/>
          <w:szCs w:val="20"/>
        </w:rPr>
        <w:t xml:space="preserve">Приложение </w:t>
      </w:r>
      <w:r w:rsidR="00B340F8">
        <w:rPr>
          <w:color w:val="333333"/>
          <w:sz w:val="20"/>
          <w:szCs w:val="20"/>
        </w:rPr>
        <w:t>9</w:t>
      </w:r>
    </w:p>
    <w:p w:rsidR="00040CEF" w:rsidRPr="00040CEF" w:rsidRDefault="00040CEF" w:rsidP="00040CEF">
      <w:pPr>
        <w:jc w:val="right"/>
        <w:rPr>
          <w:color w:val="333333"/>
          <w:sz w:val="20"/>
          <w:szCs w:val="20"/>
        </w:rPr>
      </w:pPr>
      <w:r w:rsidRPr="00040CEF">
        <w:rPr>
          <w:color w:val="333333"/>
          <w:sz w:val="20"/>
          <w:szCs w:val="20"/>
        </w:rPr>
        <w:t xml:space="preserve">к решению Собрания депутатов </w:t>
      </w:r>
    </w:p>
    <w:p w:rsidR="00040CEF" w:rsidRPr="00040CEF" w:rsidRDefault="00040CEF" w:rsidP="00040CEF">
      <w:pPr>
        <w:jc w:val="right"/>
        <w:rPr>
          <w:color w:val="333333"/>
          <w:sz w:val="20"/>
          <w:szCs w:val="20"/>
        </w:rPr>
      </w:pPr>
      <w:r w:rsidRPr="00040CEF">
        <w:rPr>
          <w:color w:val="333333"/>
          <w:sz w:val="20"/>
          <w:szCs w:val="20"/>
        </w:rPr>
        <w:t xml:space="preserve"> Бежаницкого района</w:t>
      </w:r>
    </w:p>
    <w:p w:rsidR="00040CEF" w:rsidRPr="00040CEF" w:rsidRDefault="00040CEF" w:rsidP="00040CEF">
      <w:pPr>
        <w:jc w:val="right"/>
        <w:rPr>
          <w:color w:val="333333"/>
          <w:sz w:val="20"/>
          <w:szCs w:val="20"/>
        </w:rPr>
      </w:pPr>
      <w:r w:rsidRPr="00040CEF">
        <w:rPr>
          <w:color w:val="333333"/>
          <w:sz w:val="20"/>
          <w:szCs w:val="20"/>
        </w:rPr>
        <w:t>от___________№__________</w:t>
      </w:r>
    </w:p>
    <w:p w:rsidR="00040CEF" w:rsidRDefault="00040CEF" w:rsidP="000F02AC">
      <w:pPr>
        <w:jc w:val="center"/>
        <w:rPr>
          <w:b/>
          <w:sz w:val="20"/>
          <w:szCs w:val="20"/>
        </w:rPr>
      </w:pPr>
    </w:p>
    <w:p w:rsidR="00040CEF" w:rsidRPr="00040CEF" w:rsidRDefault="00040CEF" w:rsidP="000F02AC">
      <w:pPr>
        <w:jc w:val="center"/>
        <w:rPr>
          <w:b/>
          <w:sz w:val="20"/>
          <w:szCs w:val="20"/>
        </w:rPr>
      </w:pPr>
    </w:p>
    <w:p w:rsidR="000F02AC" w:rsidRPr="00646E5C" w:rsidRDefault="000F02AC" w:rsidP="000F02AC">
      <w:pPr>
        <w:jc w:val="center"/>
        <w:rPr>
          <w:b/>
          <w:bCs/>
          <w:sz w:val="28"/>
          <w:szCs w:val="28"/>
        </w:rPr>
      </w:pPr>
      <w:r w:rsidRPr="00646E5C">
        <w:rPr>
          <w:b/>
          <w:sz w:val="28"/>
          <w:szCs w:val="28"/>
        </w:rPr>
        <w:t>Суб</w:t>
      </w:r>
      <w:r>
        <w:rPr>
          <w:b/>
          <w:sz w:val="28"/>
          <w:szCs w:val="28"/>
        </w:rPr>
        <w:t>сид</w:t>
      </w:r>
      <w:r w:rsidR="00364064">
        <w:rPr>
          <w:b/>
          <w:sz w:val="28"/>
          <w:szCs w:val="28"/>
        </w:rPr>
        <w:t>ии</w:t>
      </w:r>
      <w:r w:rsidRPr="00646E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бюджетам поселений </w:t>
      </w:r>
      <w:r w:rsidRPr="00646E5C">
        <w:rPr>
          <w:b/>
          <w:bCs/>
          <w:sz w:val="28"/>
          <w:szCs w:val="28"/>
        </w:rPr>
        <w:t xml:space="preserve">на </w:t>
      </w:r>
      <w:r w:rsidR="00F91286">
        <w:rPr>
          <w:b/>
          <w:bCs/>
          <w:sz w:val="28"/>
          <w:szCs w:val="28"/>
        </w:rPr>
        <w:t>202</w:t>
      </w:r>
      <w:r w:rsidR="00C214DE">
        <w:rPr>
          <w:b/>
          <w:bCs/>
          <w:sz w:val="28"/>
          <w:szCs w:val="28"/>
        </w:rPr>
        <w:t>4</w:t>
      </w:r>
      <w:r w:rsidR="00A00628">
        <w:rPr>
          <w:b/>
          <w:bCs/>
          <w:sz w:val="28"/>
          <w:szCs w:val="28"/>
        </w:rPr>
        <w:t xml:space="preserve"> </w:t>
      </w:r>
      <w:r w:rsidRPr="00646E5C">
        <w:rPr>
          <w:b/>
          <w:bCs/>
          <w:sz w:val="28"/>
          <w:szCs w:val="28"/>
        </w:rPr>
        <w:t xml:space="preserve">год и на плановый период </w:t>
      </w:r>
      <w:r w:rsidR="00F91286">
        <w:rPr>
          <w:b/>
          <w:bCs/>
          <w:sz w:val="28"/>
          <w:szCs w:val="28"/>
        </w:rPr>
        <w:t>202</w:t>
      </w:r>
      <w:r w:rsidR="00C214DE">
        <w:rPr>
          <w:b/>
          <w:bCs/>
          <w:sz w:val="28"/>
          <w:szCs w:val="28"/>
        </w:rPr>
        <w:t>5</w:t>
      </w:r>
      <w:r w:rsidRPr="00646E5C">
        <w:rPr>
          <w:b/>
          <w:bCs/>
          <w:sz w:val="28"/>
          <w:szCs w:val="28"/>
        </w:rPr>
        <w:t xml:space="preserve"> и 20</w:t>
      </w:r>
      <w:r w:rsidR="005D5799">
        <w:rPr>
          <w:b/>
          <w:bCs/>
          <w:sz w:val="28"/>
          <w:szCs w:val="28"/>
        </w:rPr>
        <w:t>2</w:t>
      </w:r>
      <w:r w:rsidR="00C214DE">
        <w:rPr>
          <w:b/>
          <w:bCs/>
          <w:sz w:val="28"/>
          <w:szCs w:val="28"/>
        </w:rPr>
        <w:t>6</w:t>
      </w:r>
      <w:r w:rsidRPr="00646E5C">
        <w:rPr>
          <w:b/>
          <w:bCs/>
          <w:sz w:val="28"/>
          <w:szCs w:val="28"/>
        </w:rPr>
        <w:t xml:space="preserve"> годов</w:t>
      </w:r>
    </w:p>
    <w:p w:rsidR="000F02AC" w:rsidRDefault="000F02AC" w:rsidP="000F02AC">
      <w:pPr>
        <w:jc w:val="right"/>
        <w:rPr>
          <w:sz w:val="28"/>
          <w:szCs w:val="28"/>
        </w:rPr>
      </w:pPr>
    </w:p>
    <w:p w:rsidR="00364064" w:rsidRDefault="00364064" w:rsidP="000F02AC">
      <w:pPr>
        <w:jc w:val="right"/>
        <w:rPr>
          <w:sz w:val="28"/>
          <w:szCs w:val="28"/>
        </w:rPr>
      </w:pPr>
    </w:p>
    <w:p w:rsidR="006011A1" w:rsidRPr="003D20D6" w:rsidRDefault="006011A1" w:rsidP="006011A1">
      <w:pPr>
        <w:jc w:val="right"/>
        <w:rPr>
          <w:sz w:val="22"/>
          <w:szCs w:val="22"/>
        </w:rPr>
      </w:pPr>
      <w:r w:rsidRPr="003D20D6">
        <w:rPr>
          <w:sz w:val="22"/>
          <w:szCs w:val="22"/>
        </w:rPr>
        <w:t xml:space="preserve">Таблица 1                   </w:t>
      </w:r>
    </w:p>
    <w:p w:rsidR="006011A1" w:rsidRPr="003D20D6" w:rsidRDefault="006011A1" w:rsidP="006011A1">
      <w:pPr>
        <w:jc w:val="right"/>
        <w:rPr>
          <w:sz w:val="22"/>
          <w:szCs w:val="22"/>
        </w:rPr>
      </w:pPr>
      <w:r w:rsidRPr="003D20D6">
        <w:rPr>
          <w:sz w:val="22"/>
          <w:szCs w:val="22"/>
        </w:rPr>
        <w:t>тыс. руб.</w:t>
      </w:r>
    </w:p>
    <w:tbl>
      <w:tblPr>
        <w:tblW w:w="9781" w:type="dxa"/>
        <w:jc w:val="center"/>
        <w:tblLayout w:type="fixed"/>
        <w:tblLook w:val="0000" w:firstRow="0" w:lastRow="0" w:firstColumn="0" w:lastColumn="0" w:noHBand="0" w:noVBand="0"/>
      </w:tblPr>
      <w:tblGrid>
        <w:gridCol w:w="3828"/>
        <w:gridCol w:w="1979"/>
        <w:gridCol w:w="2132"/>
        <w:gridCol w:w="1842"/>
      </w:tblGrid>
      <w:tr w:rsidR="006011A1" w:rsidRPr="006C710B" w:rsidTr="006011A1">
        <w:trPr>
          <w:trHeight w:val="30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11A1" w:rsidRPr="006C710B" w:rsidRDefault="006011A1" w:rsidP="00196062">
            <w:pPr>
              <w:jc w:val="center"/>
              <w:rPr>
                <w:b/>
              </w:rPr>
            </w:pPr>
            <w:r w:rsidRPr="006C710B">
              <w:rPr>
                <w:b/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011A1" w:rsidRPr="006C710B" w:rsidRDefault="006011A1" w:rsidP="006011A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Субсидии</w:t>
            </w:r>
            <w:r w:rsidRPr="009C6A6B">
              <w:rPr>
                <w:b/>
                <w:bCs/>
                <w:color w:val="000000"/>
                <w:sz w:val="26"/>
                <w:szCs w:val="26"/>
              </w:rPr>
              <w:t xml:space="preserve"> на 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</w:tr>
      <w:tr w:rsidR="006011A1" w:rsidRPr="006C710B" w:rsidTr="006011A1">
        <w:trPr>
          <w:trHeight w:val="30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11A1" w:rsidRPr="006C710B" w:rsidRDefault="006011A1" w:rsidP="00196062">
            <w:pPr>
              <w:jc w:val="center"/>
              <w:rPr>
                <w:b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011A1" w:rsidRPr="006C710B" w:rsidRDefault="006011A1" w:rsidP="0019606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011A1" w:rsidRPr="006C710B" w:rsidTr="0000424D">
        <w:trPr>
          <w:trHeight w:val="30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11A1" w:rsidRPr="006C710B" w:rsidRDefault="006011A1" w:rsidP="00196062">
            <w:pPr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011A1" w:rsidRPr="006C710B" w:rsidRDefault="00F91286" w:rsidP="00C214D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C214DE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11A1" w:rsidRPr="006C710B" w:rsidRDefault="00F91286" w:rsidP="00C214D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C214DE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91286" w:rsidRPr="006C710B" w:rsidRDefault="006011A1" w:rsidP="00C214DE">
            <w:pPr>
              <w:jc w:val="center"/>
              <w:rPr>
                <w:b/>
              </w:rPr>
            </w:pPr>
            <w:r w:rsidRPr="006C710B">
              <w:rPr>
                <w:b/>
                <w:sz w:val="22"/>
                <w:szCs w:val="22"/>
              </w:rPr>
              <w:t>202</w:t>
            </w:r>
            <w:r w:rsidR="00C214DE">
              <w:rPr>
                <w:b/>
                <w:sz w:val="22"/>
                <w:szCs w:val="22"/>
              </w:rPr>
              <w:t>6</w:t>
            </w:r>
            <w:r w:rsidR="00F91286">
              <w:rPr>
                <w:b/>
                <w:sz w:val="22"/>
                <w:szCs w:val="22"/>
              </w:rPr>
              <w:t>год</w:t>
            </w:r>
          </w:p>
        </w:tc>
      </w:tr>
      <w:tr w:rsidR="006011A1" w:rsidRPr="006C710B" w:rsidTr="0000424D">
        <w:trPr>
          <w:trHeight w:val="30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A1" w:rsidRPr="001241D7" w:rsidRDefault="006011A1" w:rsidP="00196062">
            <w:pPr>
              <w:jc w:val="center"/>
              <w:rPr>
                <w:b/>
              </w:rPr>
            </w:pPr>
            <w:r w:rsidRPr="001241D7">
              <w:t>Администрация городского поселения «Бежаницы»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1241D7" w:rsidRDefault="00794016" w:rsidP="00196062">
            <w:pPr>
              <w:jc w:val="center"/>
            </w:pPr>
            <w:r>
              <w:t>--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1241D7" w:rsidRDefault="00794016" w:rsidP="00196062">
            <w:pPr>
              <w:jc w:val="center"/>
            </w:pPr>
            <w:r>
              <w:t>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1241D7" w:rsidRDefault="00794016" w:rsidP="00196062">
            <w:pPr>
              <w:jc w:val="center"/>
            </w:pPr>
            <w:r>
              <w:t>--</w:t>
            </w:r>
          </w:p>
        </w:tc>
      </w:tr>
      <w:tr w:rsidR="006011A1" w:rsidRPr="006C710B" w:rsidTr="0000424D">
        <w:trPr>
          <w:trHeight w:val="255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1241D7" w:rsidRDefault="006011A1" w:rsidP="00196062">
            <w:pPr>
              <w:jc w:val="center"/>
            </w:pPr>
            <w:r w:rsidRPr="001241D7">
              <w:t>Администрация сельского поселения «Бежаницкое»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1241D7" w:rsidRDefault="00C214DE" w:rsidP="00196062">
            <w:pPr>
              <w:jc w:val="center"/>
            </w:pPr>
            <w:r>
              <w:t>--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1241D7" w:rsidRDefault="00C214DE" w:rsidP="00196062">
            <w:pPr>
              <w:jc w:val="center"/>
            </w:pPr>
            <w:r>
              <w:t>150,0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1241D7" w:rsidRDefault="00794016" w:rsidP="00196062">
            <w:pPr>
              <w:jc w:val="center"/>
            </w:pPr>
            <w:r>
              <w:t>--</w:t>
            </w:r>
          </w:p>
        </w:tc>
      </w:tr>
      <w:tr w:rsidR="006011A1" w:rsidRPr="006C710B" w:rsidTr="0000424D">
        <w:trPr>
          <w:trHeight w:val="255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1241D7" w:rsidRDefault="006011A1" w:rsidP="00196062">
            <w:pPr>
              <w:jc w:val="center"/>
            </w:pPr>
            <w:r w:rsidRPr="001241D7">
              <w:t>Администрация сельского поселения «Лющикская волость»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1241D7" w:rsidRDefault="00C214DE" w:rsidP="00196062">
            <w:pPr>
              <w:jc w:val="center"/>
            </w:pPr>
            <w:r>
              <w:t>150,0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1241D7" w:rsidRDefault="00C214DE" w:rsidP="00196062">
            <w:pPr>
              <w:jc w:val="center"/>
            </w:pPr>
            <w:r>
              <w:t>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1241D7" w:rsidRDefault="00A00628" w:rsidP="00196062">
            <w:pPr>
              <w:jc w:val="center"/>
            </w:pPr>
            <w:r>
              <w:t>--</w:t>
            </w:r>
          </w:p>
        </w:tc>
      </w:tr>
      <w:tr w:rsidR="006011A1" w:rsidRPr="006C710B" w:rsidTr="0000424D">
        <w:trPr>
          <w:trHeight w:val="255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1241D7" w:rsidRDefault="006011A1" w:rsidP="00196062">
            <w:pPr>
              <w:jc w:val="center"/>
            </w:pPr>
            <w:r w:rsidRPr="001241D7">
              <w:t>Администрация сельского поселения «Полистовское»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1241D7" w:rsidRDefault="00794016" w:rsidP="00196062">
            <w:pPr>
              <w:jc w:val="center"/>
            </w:pPr>
            <w:r>
              <w:t>--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1241D7" w:rsidRDefault="00794016" w:rsidP="00196062">
            <w:pPr>
              <w:jc w:val="center"/>
            </w:pPr>
            <w:r>
              <w:t>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1241D7" w:rsidRDefault="00794016" w:rsidP="00196062">
            <w:pPr>
              <w:jc w:val="center"/>
            </w:pPr>
            <w:r>
              <w:t>--</w:t>
            </w:r>
          </w:p>
        </w:tc>
      </w:tr>
      <w:tr w:rsidR="006011A1" w:rsidRPr="006C710B" w:rsidTr="0000424D">
        <w:trPr>
          <w:trHeight w:val="144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1241D7" w:rsidRDefault="006011A1" w:rsidP="00196062">
            <w:pPr>
              <w:jc w:val="center"/>
            </w:pPr>
            <w:r w:rsidRPr="001241D7">
              <w:t>Администрация сельского поселения «Чихачевское»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1241D7" w:rsidRDefault="00A00628" w:rsidP="00196062">
            <w:pPr>
              <w:jc w:val="center"/>
            </w:pPr>
            <w:r>
              <w:t>--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1241D7" w:rsidRDefault="00794016" w:rsidP="00196062">
            <w:pPr>
              <w:jc w:val="center"/>
            </w:pPr>
            <w:r>
              <w:t>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1241D7" w:rsidRDefault="00C214DE" w:rsidP="00196062">
            <w:pPr>
              <w:jc w:val="center"/>
            </w:pPr>
            <w:r>
              <w:t>150,0</w:t>
            </w:r>
          </w:p>
        </w:tc>
      </w:tr>
      <w:tr w:rsidR="006011A1" w:rsidRPr="006C710B" w:rsidTr="0000424D">
        <w:trPr>
          <w:trHeight w:val="405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1241D7" w:rsidRDefault="006011A1" w:rsidP="00196062">
            <w:pPr>
              <w:rPr>
                <w:b/>
              </w:rPr>
            </w:pPr>
            <w:r w:rsidRPr="001241D7">
              <w:rPr>
                <w:b/>
              </w:rPr>
              <w:t>ВСЕГО: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00424D" w:rsidRDefault="00A00628" w:rsidP="00196062">
            <w:pPr>
              <w:jc w:val="center"/>
              <w:rPr>
                <w:b/>
              </w:rPr>
            </w:pPr>
            <w:r>
              <w:rPr>
                <w:b/>
              </w:rPr>
              <w:t>150,0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00424D" w:rsidRDefault="00A00628" w:rsidP="00196062">
            <w:pPr>
              <w:jc w:val="center"/>
              <w:rPr>
                <w:b/>
              </w:rPr>
            </w:pPr>
            <w:r>
              <w:rPr>
                <w:b/>
              </w:rPr>
              <w:t>150,0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00424D" w:rsidRDefault="00C214DE" w:rsidP="00196062">
            <w:pPr>
              <w:jc w:val="center"/>
              <w:rPr>
                <w:b/>
              </w:rPr>
            </w:pPr>
            <w:r>
              <w:rPr>
                <w:b/>
              </w:rPr>
              <w:t>150,0</w:t>
            </w:r>
          </w:p>
        </w:tc>
      </w:tr>
    </w:tbl>
    <w:p w:rsidR="006011A1" w:rsidRDefault="006011A1" w:rsidP="006011A1">
      <w:pPr>
        <w:rPr>
          <w:sz w:val="28"/>
          <w:szCs w:val="28"/>
        </w:rPr>
      </w:pPr>
    </w:p>
    <w:p w:rsidR="003D20D6" w:rsidRDefault="003D20D6" w:rsidP="006011A1">
      <w:pPr>
        <w:rPr>
          <w:sz w:val="28"/>
          <w:szCs w:val="28"/>
        </w:rPr>
      </w:pPr>
    </w:p>
    <w:p w:rsidR="003D20D6" w:rsidRPr="003D20D6" w:rsidRDefault="003D20D6" w:rsidP="003D20D6">
      <w:pPr>
        <w:ind w:right="-142"/>
        <w:jc w:val="right"/>
        <w:rPr>
          <w:sz w:val="22"/>
          <w:szCs w:val="22"/>
        </w:rPr>
      </w:pPr>
      <w:r>
        <w:rPr>
          <w:sz w:val="28"/>
          <w:szCs w:val="28"/>
        </w:rPr>
        <w:t xml:space="preserve">                 </w:t>
      </w:r>
      <w:r w:rsidRPr="003D20D6">
        <w:rPr>
          <w:sz w:val="22"/>
          <w:szCs w:val="22"/>
        </w:rPr>
        <w:t>Таблица 2</w:t>
      </w:r>
    </w:p>
    <w:p w:rsidR="000F02AC" w:rsidRPr="003D20D6" w:rsidRDefault="003D20D6" w:rsidP="003D20D6">
      <w:pPr>
        <w:jc w:val="right"/>
        <w:rPr>
          <w:sz w:val="22"/>
          <w:szCs w:val="22"/>
        </w:rPr>
      </w:pPr>
      <w:r w:rsidRPr="003D20D6">
        <w:rPr>
          <w:sz w:val="22"/>
          <w:szCs w:val="22"/>
        </w:rPr>
        <w:t>тыс. руб.</w:t>
      </w:r>
    </w:p>
    <w:tbl>
      <w:tblPr>
        <w:tblpPr w:leftFromText="180" w:rightFromText="180" w:vertAnchor="text" w:horzAnchor="margin" w:tblpXSpec="center" w:tblpY="46"/>
        <w:tblW w:w="9780" w:type="dxa"/>
        <w:tblLayout w:type="fixed"/>
        <w:tblLook w:val="0000" w:firstRow="0" w:lastRow="0" w:firstColumn="0" w:lastColumn="0" w:noHBand="0" w:noVBand="0"/>
      </w:tblPr>
      <w:tblGrid>
        <w:gridCol w:w="3686"/>
        <w:gridCol w:w="2126"/>
        <w:gridCol w:w="2126"/>
        <w:gridCol w:w="1842"/>
      </w:tblGrid>
      <w:tr w:rsidR="003D20D6" w:rsidRPr="006C710B" w:rsidTr="003D20D6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0D6" w:rsidRPr="006C710B" w:rsidRDefault="003D20D6" w:rsidP="003D20D6">
            <w:pPr>
              <w:jc w:val="center"/>
              <w:rPr>
                <w:b/>
              </w:rPr>
            </w:pPr>
            <w:r w:rsidRPr="006C710B">
              <w:rPr>
                <w:b/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609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D20D6" w:rsidRPr="009C6A6B" w:rsidRDefault="003D20D6" w:rsidP="003D20D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Субсидии</w:t>
            </w:r>
            <w:r w:rsidRPr="009C6A6B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F57D7D">
              <w:rPr>
                <w:b/>
                <w:bCs/>
                <w:color w:val="000000"/>
                <w:sz w:val="26"/>
                <w:szCs w:val="26"/>
              </w:rPr>
              <w:t>поселениям на содержание и ремонт воинских захоронений</w:t>
            </w:r>
          </w:p>
        </w:tc>
      </w:tr>
      <w:tr w:rsidR="00C214DE" w:rsidRPr="006C710B" w:rsidTr="003D20D6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4DE" w:rsidRPr="006C710B" w:rsidRDefault="00C214DE" w:rsidP="00C214DE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214DE" w:rsidRPr="006C710B" w:rsidRDefault="00C214DE" w:rsidP="00C214D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2024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DE" w:rsidRPr="006C710B" w:rsidRDefault="00C214DE" w:rsidP="00C214D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2025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214DE" w:rsidRPr="006C710B" w:rsidRDefault="00C214DE" w:rsidP="00C214DE">
            <w:pPr>
              <w:jc w:val="center"/>
              <w:rPr>
                <w:b/>
              </w:rPr>
            </w:pPr>
            <w:r w:rsidRPr="006C710B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6год</w:t>
            </w:r>
          </w:p>
        </w:tc>
      </w:tr>
      <w:tr w:rsidR="00C214DE" w:rsidRPr="006C710B" w:rsidTr="005B2C09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DE" w:rsidRPr="001241D7" w:rsidRDefault="00C214DE" w:rsidP="00C214DE">
            <w:pPr>
              <w:jc w:val="center"/>
              <w:rPr>
                <w:b/>
              </w:rPr>
            </w:pPr>
            <w:r w:rsidRPr="001241D7">
              <w:t>Администрация городского поселения «Бежаницы»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1241D7" w:rsidRDefault="00C214DE" w:rsidP="00C214DE">
            <w:pPr>
              <w:jc w:val="center"/>
            </w:pPr>
            <w:r>
              <w:t>--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1241D7" w:rsidRDefault="00C214DE" w:rsidP="00C214DE">
            <w:pPr>
              <w:jc w:val="center"/>
            </w:pPr>
            <w:r>
              <w:t>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1241D7" w:rsidRDefault="00C214DE" w:rsidP="00C214DE">
            <w:pPr>
              <w:jc w:val="center"/>
            </w:pPr>
            <w:r>
              <w:t>--</w:t>
            </w:r>
          </w:p>
        </w:tc>
      </w:tr>
      <w:tr w:rsidR="00C214DE" w:rsidRPr="006C710B" w:rsidTr="005B2C09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1241D7" w:rsidRDefault="00C214DE" w:rsidP="00C214DE">
            <w:pPr>
              <w:jc w:val="center"/>
            </w:pPr>
            <w:r w:rsidRPr="001241D7">
              <w:t>Администрация сельского поселения «Бежаницкое»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1241D7" w:rsidRDefault="00C214DE" w:rsidP="00C214DE">
            <w:pPr>
              <w:jc w:val="center"/>
            </w:pPr>
            <w:r>
              <w:t>--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1241D7" w:rsidRDefault="00C214DE" w:rsidP="00C214DE">
            <w:pPr>
              <w:jc w:val="center"/>
            </w:pPr>
            <w:r>
              <w:t>150,0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1241D7" w:rsidRDefault="00C214DE" w:rsidP="00C214DE">
            <w:pPr>
              <w:jc w:val="center"/>
            </w:pPr>
            <w:r>
              <w:t>--</w:t>
            </w:r>
          </w:p>
        </w:tc>
      </w:tr>
      <w:tr w:rsidR="00C214DE" w:rsidRPr="006C710B" w:rsidTr="005B2C09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1241D7" w:rsidRDefault="00C214DE" w:rsidP="00C214DE">
            <w:pPr>
              <w:jc w:val="center"/>
            </w:pPr>
            <w:r w:rsidRPr="001241D7">
              <w:t>Администрация сельского поселения «Лющикская волость»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1241D7" w:rsidRDefault="00C214DE" w:rsidP="00C214DE">
            <w:pPr>
              <w:jc w:val="center"/>
            </w:pPr>
            <w:r>
              <w:t>150,0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1241D7" w:rsidRDefault="00C214DE" w:rsidP="00C214DE">
            <w:pPr>
              <w:jc w:val="center"/>
            </w:pPr>
            <w:r>
              <w:t>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1241D7" w:rsidRDefault="00C214DE" w:rsidP="00C214DE">
            <w:pPr>
              <w:jc w:val="center"/>
            </w:pPr>
            <w:r>
              <w:t>--</w:t>
            </w:r>
          </w:p>
        </w:tc>
      </w:tr>
      <w:tr w:rsidR="00C214DE" w:rsidRPr="006C710B" w:rsidTr="005B2C09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1241D7" w:rsidRDefault="00C214DE" w:rsidP="00C214DE">
            <w:pPr>
              <w:jc w:val="center"/>
            </w:pPr>
            <w:r w:rsidRPr="001241D7">
              <w:t>Администрация сельского поселения «Полистовское»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1241D7" w:rsidRDefault="00C214DE" w:rsidP="00C214DE">
            <w:pPr>
              <w:jc w:val="center"/>
            </w:pPr>
            <w:r>
              <w:t>--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1241D7" w:rsidRDefault="00C214DE" w:rsidP="00C214DE">
            <w:pPr>
              <w:jc w:val="center"/>
            </w:pPr>
            <w:r>
              <w:t>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1241D7" w:rsidRDefault="00C214DE" w:rsidP="00C214DE">
            <w:pPr>
              <w:jc w:val="center"/>
            </w:pPr>
            <w:r>
              <w:t>--</w:t>
            </w:r>
          </w:p>
        </w:tc>
      </w:tr>
      <w:tr w:rsidR="00C214DE" w:rsidRPr="006C710B" w:rsidTr="005B2C09">
        <w:trPr>
          <w:trHeight w:val="14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1241D7" w:rsidRDefault="00C214DE" w:rsidP="00C214DE">
            <w:pPr>
              <w:jc w:val="center"/>
            </w:pPr>
            <w:r w:rsidRPr="001241D7">
              <w:t>Администрация сельского поселения «Чихачевское»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1241D7" w:rsidRDefault="00C214DE" w:rsidP="00C214DE">
            <w:pPr>
              <w:jc w:val="center"/>
            </w:pPr>
            <w:r>
              <w:t>--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1241D7" w:rsidRDefault="00C214DE" w:rsidP="00C214DE">
            <w:pPr>
              <w:jc w:val="center"/>
            </w:pPr>
            <w:r>
              <w:t>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1241D7" w:rsidRDefault="00C214DE" w:rsidP="00C214DE">
            <w:pPr>
              <w:jc w:val="center"/>
            </w:pPr>
            <w:r>
              <w:t>150,0</w:t>
            </w:r>
          </w:p>
        </w:tc>
      </w:tr>
      <w:tr w:rsidR="00C214DE" w:rsidRPr="006C710B" w:rsidTr="00A36B32">
        <w:trPr>
          <w:trHeight w:val="40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1241D7" w:rsidRDefault="00C214DE" w:rsidP="00C214DE">
            <w:pPr>
              <w:rPr>
                <w:b/>
              </w:rPr>
            </w:pPr>
            <w:r w:rsidRPr="001241D7">
              <w:rPr>
                <w:b/>
              </w:rPr>
              <w:t>ВСЕГО: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00424D" w:rsidRDefault="00C214DE" w:rsidP="00C214DE">
            <w:pPr>
              <w:jc w:val="center"/>
              <w:rPr>
                <w:b/>
              </w:rPr>
            </w:pPr>
            <w:r>
              <w:rPr>
                <w:b/>
              </w:rPr>
              <w:t>150,0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00424D" w:rsidRDefault="00C214DE" w:rsidP="00C214DE">
            <w:pPr>
              <w:jc w:val="center"/>
              <w:rPr>
                <w:b/>
              </w:rPr>
            </w:pPr>
            <w:r>
              <w:rPr>
                <w:b/>
              </w:rPr>
              <w:t>150,0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00424D" w:rsidRDefault="00C214DE" w:rsidP="00C214DE">
            <w:pPr>
              <w:jc w:val="center"/>
              <w:rPr>
                <w:b/>
              </w:rPr>
            </w:pPr>
            <w:r>
              <w:rPr>
                <w:b/>
              </w:rPr>
              <w:t>150,0</w:t>
            </w:r>
          </w:p>
        </w:tc>
      </w:tr>
    </w:tbl>
    <w:p w:rsidR="0000424D" w:rsidRDefault="0000424D" w:rsidP="0000424D">
      <w:pPr>
        <w:jc w:val="right"/>
        <w:rPr>
          <w:sz w:val="26"/>
          <w:szCs w:val="26"/>
        </w:rPr>
      </w:pPr>
    </w:p>
    <w:p w:rsidR="003D20D6" w:rsidRDefault="003D20D6" w:rsidP="0000424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</w:t>
      </w:r>
    </w:p>
    <w:p w:rsidR="00040CEF" w:rsidRDefault="00040CEF" w:rsidP="00A3424F">
      <w:pPr>
        <w:jc w:val="right"/>
        <w:rPr>
          <w:sz w:val="22"/>
          <w:szCs w:val="22"/>
        </w:rPr>
      </w:pPr>
    </w:p>
    <w:p w:rsidR="00040CEF" w:rsidRDefault="00040CEF" w:rsidP="00A3424F">
      <w:pPr>
        <w:jc w:val="right"/>
        <w:rPr>
          <w:sz w:val="22"/>
          <w:szCs w:val="22"/>
        </w:rPr>
      </w:pPr>
    </w:p>
    <w:p w:rsidR="00040CEF" w:rsidRDefault="00040CEF" w:rsidP="00A3424F">
      <w:pPr>
        <w:jc w:val="right"/>
        <w:rPr>
          <w:sz w:val="22"/>
          <w:szCs w:val="22"/>
        </w:rPr>
      </w:pPr>
    </w:p>
    <w:p w:rsidR="009477C3" w:rsidRDefault="00A3424F" w:rsidP="007A5D9E">
      <w:pPr>
        <w:jc w:val="right"/>
      </w:pPr>
      <w:r>
        <w:rPr>
          <w:sz w:val="22"/>
          <w:szCs w:val="22"/>
        </w:rPr>
        <w:lastRenderedPageBreak/>
        <w:t xml:space="preserve">                                                             </w:t>
      </w:r>
    </w:p>
    <w:p w:rsidR="003D20D6" w:rsidRDefault="003D20D6" w:rsidP="006011A1">
      <w:pPr>
        <w:tabs>
          <w:tab w:val="left" w:pos="567"/>
        </w:tabs>
      </w:pPr>
    </w:p>
    <w:p w:rsidR="00364064" w:rsidRDefault="00364064" w:rsidP="00364064">
      <w:pPr>
        <w:jc w:val="right"/>
        <w:rPr>
          <w:sz w:val="22"/>
          <w:szCs w:val="22"/>
        </w:rPr>
      </w:pPr>
    </w:p>
    <w:p w:rsidR="00364064" w:rsidRDefault="00364064" w:rsidP="00364064">
      <w:pPr>
        <w:jc w:val="right"/>
        <w:rPr>
          <w:sz w:val="22"/>
          <w:szCs w:val="22"/>
        </w:rPr>
      </w:pPr>
    </w:p>
    <w:p w:rsidR="00364064" w:rsidRPr="003D20D6" w:rsidRDefault="00364064" w:rsidP="00364064">
      <w:pPr>
        <w:jc w:val="right"/>
        <w:rPr>
          <w:sz w:val="22"/>
          <w:szCs w:val="22"/>
        </w:rPr>
      </w:pPr>
      <w:r w:rsidRPr="003D20D6">
        <w:rPr>
          <w:sz w:val="22"/>
          <w:szCs w:val="22"/>
        </w:rPr>
        <w:t xml:space="preserve">Таблица </w:t>
      </w:r>
      <w:r w:rsidR="007A5D9E">
        <w:rPr>
          <w:sz w:val="22"/>
          <w:szCs w:val="22"/>
        </w:rPr>
        <w:t>3</w:t>
      </w:r>
      <w:r w:rsidRPr="003D20D6">
        <w:rPr>
          <w:sz w:val="22"/>
          <w:szCs w:val="22"/>
        </w:rPr>
        <w:t xml:space="preserve">           </w:t>
      </w:r>
    </w:p>
    <w:p w:rsidR="00364064" w:rsidRPr="003D20D6" w:rsidRDefault="00364064" w:rsidP="00364064">
      <w:pPr>
        <w:jc w:val="right"/>
        <w:rPr>
          <w:sz w:val="22"/>
          <w:szCs w:val="22"/>
        </w:rPr>
      </w:pPr>
      <w:r w:rsidRPr="003D20D6">
        <w:rPr>
          <w:sz w:val="22"/>
          <w:szCs w:val="22"/>
        </w:rPr>
        <w:t>тыс. руб.</w:t>
      </w:r>
    </w:p>
    <w:tbl>
      <w:tblPr>
        <w:tblW w:w="9994" w:type="dxa"/>
        <w:tblInd w:w="-643" w:type="dxa"/>
        <w:tblLayout w:type="fixed"/>
        <w:tblLook w:val="0000" w:firstRow="0" w:lastRow="0" w:firstColumn="0" w:lastColumn="0" w:noHBand="0" w:noVBand="0"/>
      </w:tblPr>
      <w:tblGrid>
        <w:gridCol w:w="3686"/>
        <w:gridCol w:w="2126"/>
        <w:gridCol w:w="2126"/>
        <w:gridCol w:w="2056"/>
      </w:tblGrid>
      <w:tr w:rsidR="00364064" w:rsidRPr="006C710B" w:rsidTr="00196062">
        <w:trPr>
          <w:trHeight w:val="122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064" w:rsidRPr="006C710B" w:rsidRDefault="00364064" w:rsidP="00196062">
            <w:pPr>
              <w:jc w:val="center"/>
              <w:rPr>
                <w:b/>
              </w:rPr>
            </w:pPr>
            <w:r w:rsidRPr="006C710B">
              <w:rPr>
                <w:b/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630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64064" w:rsidRDefault="00364064" w:rsidP="00196062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364064" w:rsidRPr="00364064" w:rsidRDefault="00364064" w:rsidP="00364064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С</w:t>
            </w:r>
            <w:r w:rsidRPr="00364064">
              <w:rPr>
                <w:b/>
                <w:color w:val="000000"/>
                <w:sz w:val="26"/>
                <w:szCs w:val="26"/>
              </w:rPr>
              <w:t>убсидии на ликвидацию очагов сорного растения борщевик Сосновского</w:t>
            </w:r>
          </w:p>
          <w:p w:rsidR="00364064" w:rsidRPr="009C6A6B" w:rsidRDefault="00364064" w:rsidP="0019606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BB085D" w:rsidRPr="006C710B" w:rsidTr="00196062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85D" w:rsidRPr="006C710B" w:rsidRDefault="00BB085D" w:rsidP="00BB085D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B085D" w:rsidRPr="006C710B" w:rsidRDefault="00BB085D" w:rsidP="00BB085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2024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85D" w:rsidRPr="006C710B" w:rsidRDefault="00BB085D" w:rsidP="00BB085D">
            <w:pPr>
              <w:jc w:val="center"/>
              <w:rPr>
                <w:b/>
              </w:rPr>
            </w:pPr>
            <w:r w:rsidRPr="006C710B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5 год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B085D" w:rsidRPr="006C710B" w:rsidRDefault="00BB085D" w:rsidP="00BB085D">
            <w:pPr>
              <w:jc w:val="center"/>
              <w:rPr>
                <w:b/>
              </w:rPr>
            </w:pPr>
            <w:r w:rsidRPr="006C710B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6 год</w:t>
            </w:r>
          </w:p>
        </w:tc>
      </w:tr>
      <w:tr w:rsidR="00BB085D" w:rsidRPr="006C710B" w:rsidTr="00364064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D" w:rsidRPr="001241D7" w:rsidRDefault="00BB085D" w:rsidP="00BB085D">
            <w:pPr>
              <w:jc w:val="center"/>
              <w:rPr>
                <w:b/>
              </w:rPr>
            </w:pPr>
            <w:r w:rsidRPr="001241D7">
              <w:t>Администрация городского поселения «Бежаницы»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1241D7" w:rsidRDefault="00BB085D" w:rsidP="00BB085D">
            <w:pPr>
              <w:jc w:val="center"/>
            </w:pPr>
            <w:r>
              <w:t>228,6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1241D7" w:rsidRDefault="00BB085D" w:rsidP="00BB085D">
            <w:pPr>
              <w:jc w:val="center"/>
            </w:pPr>
            <w:r>
              <w:t>228,6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1241D7" w:rsidRDefault="00BB085D" w:rsidP="00BB085D">
            <w:pPr>
              <w:jc w:val="center"/>
            </w:pPr>
            <w:r>
              <w:t>228,6</w:t>
            </w:r>
          </w:p>
        </w:tc>
      </w:tr>
      <w:tr w:rsidR="00BB085D" w:rsidRPr="006C710B" w:rsidTr="00364064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1241D7" w:rsidRDefault="00BB085D" w:rsidP="00BB085D">
            <w:pPr>
              <w:jc w:val="center"/>
            </w:pPr>
            <w:r w:rsidRPr="001241D7">
              <w:t>Администрация сельского поселения «Бежаницкое»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1241D7" w:rsidRDefault="00BB085D" w:rsidP="00BB085D">
            <w:pPr>
              <w:jc w:val="center"/>
            </w:pPr>
            <w:r>
              <w:t>194,4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1241D7" w:rsidRDefault="00BB085D" w:rsidP="00BB085D">
            <w:pPr>
              <w:jc w:val="center"/>
            </w:pPr>
            <w:r>
              <w:t>194,4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1241D7" w:rsidRDefault="00BB085D" w:rsidP="00BB085D">
            <w:pPr>
              <w:jc w:val="center"/>
            </w:pPr>
            <w:r>
              <w:t>194,4</w:t>
            </w:r>
          </w:p>
        </w:tc>
      </w:tr>
      <w:tr w:rsidR="00BB085D" w:rsidRPr="006C710B" w:rsidTr="00364064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1241D7" w:rsidRDefault="00BB085D" w:rsidP="00BB085D">
            <w:pPr>
              <w:jc w:val="center"/>
            </w:pPr>
            <w:r w:rsidRPr="001241D7">
              <w:t>Администрация сельского поселения «Лющикская волость»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1241D7" w:rsidRDefault="00BB085D" w:rsidP="00BB085D">
            <w:pPr>
              <w:jc w:val="center"/>
            </w:pPr>
            <w:r>
              <w:t>126</w:t>
            </w:r>
            <w:r w:rsidR="0051711C"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1241D7" w:rsidRDefault="00BB085D" w:rsidP="00BB085D">
            <w:pPr>
              <w:jc w:val="center"/>
            </w:pPr>
            <w:r>
              <w:t>126</w:t>
            </w:r>
            <w:r w:rsidR="0051711C">
              <w:t>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1241D7" w:rsidRDefault="00BB085D" w:rsidP="00BB085D">
            <w:pPr>
              <w:jc w:val="center"/>
            </w:pPr>
            <w:r>
              <w:t>126</w:t>
            </w:r>
            <w:r w:rsidR="0051711C">
              <w:t>,0</w:t>
            </w:r>
          </w:p>
        </w:tc>
      </w:tr>
      <w:tr w:rsidR="00BB085D" w:rsidRPr="006C710B" w:rsidTr="00364064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1241D7" w:rsidRDefault="00BB085D" w:rsidP="00BB085D">
            <w:pPr>
              <w:jc w:val="center"/>
            </w:pPr>
            <w:r w:rsidRPr="001241D7">
              <w:t>Администрация сельского поселения «Полистовское»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1241D7" w:rsidRDefault="00BB085D" w:rsidP="00BB085D">
            <w:pPr>
              <w:jc w:val="center"/>
            </w:pPr>
            <w:r>
              <w:t>--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1241D7" w:rsidRDefault="00BB085D" w:rsidP="00BB085D">
            <w:pPr>
              <w:jc w:val="center"/>
            </w:pPr>
            <w:r>
              <w:t>--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1241D7" w:rsidRDefault="00BB085D" w:rsidP="00BB085D">
            <w:pPr>
              <w:jc w:val="center"/>
            </w:pPr>
            <w:r>
              <w:t>--</w:t>
            </w:r>
          </w:p>
        </w:tc>
      </w:tr>
      <w:tr w:rsidR="00BB085D" w:rsidRPr="006C710B" w:rsidTr="00364064">
        <w:trPr>
          <w:trHeight w:val="14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1241D7" w:rsidRDefault="00BB085D" w:rsidP="00BB085D">
            <w:pPr>
              <w:jc w:val="center"/>
            </w:pPr>
            <w:r w:rsidRPr="001241D7">
              <w:t>Администрация сельского поселения «Чихачевское»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1241D7" w:rsidRDefault="00BB085D" w:rsidP="00BB085D">
            <w:pPr>
              <w:jc w:val="center"/>
            </w:pPr>
            <w:r>
              <w:t>270,0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1241D7" w:rsidRDefault="00BB085D" w:rsidP="00BB085D">
            <w:pPr>
              <w:jc w:val="center"/>
            </w:pPr>
            <w:r>
              <w:t>270,0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1241D7" w:rsidRDefault="00BB085D" w:rsidP="00BB085D">
            <w:pPr>
              <w:jc w:val="center"/>
            </w:pPr>
            <w:r>
              <w:t>270,0</w:t>
            </w:r>
          </w:p>
        </w:tc>
      </w:tr>
      <w:tr w:rsidR="00BB085D" w:rsidRPr="006C710B" w:rsidTr="00364064">
        <w:trPr>
          <w:trHeight w:val="40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1241D7" w:rsidRDefault="00BB085D" w:rsidP="00BB085D">
            <w:pPr>
              <w:rPr>
                <w:b/>
              </w:rPr>
            </w:pPr>
            <w:r w:rsidRPr="001241D7">
              <w:rPr>
                <w:b/>
              </w:rPr>
              <w:t>ВСЕГО: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1241D7" w:rsidRDefault="00BB085D" w:rsidP="00BB085D">
            <w:pPr>
              <w:jc w:val="center"/>
              <w:rPr>
                <w:b/>
              </w:rPr>
            </w:pPr>
            <w:r>
              <w:rPr>
                <w:b/>
              </w:rPr>
              <w:t>819,0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1241D7" w:rsidRDefault="00BB085D" w:rsidP="00BB085D">
            <w:pPr>
              <w:jc w:val="center"/>
              <w:rPr>
                <w:b/>
              </w:rPr>
            </w:pPr>
            <w:r>
              <w:rPr>
                <w:b/>
              </w:rPr>
              <w:t>819,0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1241D7" w:rsidRDefault="00BB085D" w:rsidP="00BB085D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819,0</w:t>
            </w:r>
          </w:p>
        </w:tc>
      </w:tr>
    </w:tbl>
    <w:p w:rsidR="003D20D6" w:rsidRDefault="003D20D6" w:rsidP="006011A1">
      <w:pPr>
        <w:tabs>
          <w:tab w:val="left" w:pos="567"/>
        </w:tabs>
      </w:pPr>
    </w:p>
    <w:p w:rsidR="00364064" w:rsidRDefault="00364064" w:rsidP="00364064">
      <w:pPr>
        <w:jc w:val="right"/>
        <w:rPr>
          <w:sz w:val="22"/>
          <w:szCs w:val="22"/>
        </w:rPr>
      </w:pPr>
    </w:p>
    <w:p w:rsidR="00364064" w:rsidRDefault="00364064" w:rsidP="00364064">
      <w:pPr>
        <w:jc w:val="right"/>
        <w:rPr>
          <w:sz w:val="22"/>
          <w:szCs w:val="22"/>
        </w:rPr>
      </w:pPr>
    </w:p>
    <w:p w:rsidR="00364064" w:rsidRDefault="00364064" w:rsidP="00364064">
      <w:pPr>
        <w:jc w:val="right"/>
        <w:rPr>
          <w:sz w:val="22"/>
          <w:szCs w:val="22"/>
        </w:rPr>
      </w:pPr>
    </w:p>
    <w:p w:rsidR="00364064" w:rsidRDefault="00364064" w:rsidP="00364064">
      <w:pPr>
        <w:jc w:val="right"/>
        <w:rPr>
          <w:sz w:val="22"/>
          <w:szCs w:val="22"/>
        </w:rPr>
      </w:pPr>
    </w:p>
    <w:p w:rsidR="00364064" w:rsidRDefault="00364064" w:rsidP="00364064">
      <w:pPr>
        <w:jc w:val="right"/>
        <w:rPr>
          <w:sz w:val="22"/>
          <w:szCs w:val="22"/>
        </w:rPr>
      </w:pPr>
    </w:p>
    <w:p w:rsidR="00364064" w:rsidRDefault="00364064" w:rsidP="00364064">
      <w:pPr>
        <w:jc w:val="right"/>
        <w:rPr>
          <w:sz w:val="22"/>
          <w:szCs w:val="22"/>
        </w:rPr>
      </w:pPr>
    </w:p>
    <w:p w:rsidR="00F33A42" w:rsidRDefault="00F33A42" w:rsidP="00F33A42">
      <w:pPr>
        <w:tabs>
          <w:tab w:val="left" w:pos="567"/>
        </w:tabs>
      </w:pPr>
      <w:r>
        <w:t xml:space="preserve">                                                                                                                                                                     </w:t>
      </w:r>
    </w:p>
    <w:p w:rsidR="00040CEF" w:rsidRDefault="00F33A42" w:rsidP="00BB085D">
      <w:pPr>
        <w:tabs>
          <w:tab w:val="left" w:pos="567"/>
        </w:tabs>
      </w:pPr>
      <w:r>
        <w:t xml:space="preserve">                                                                                   </w:t>
      </w:r>
    </w:p>
    <w:sectPr w:rsidR="00040CEF" w:rsidSect="003D20D6">
      <w:headerReference w:type="even" r:id="rId6"/>
      <w:headerReference w:type="default" r:id="rId7"/>
      <w:pgSz w:w="11906" w:h="16838"/>
      <w:pgMar w:top="851" w:right="1133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5EF" w:rsidRDefault="00C905EF">
      <w:r>
        <w:separator/>
      </w:r>
    </w:p>
  </w:endnote>
  <w:endnote w:type="continuationSeparator" w:id="0">
    <w:p w:rsidR="00C905EF" w:rsidRDefault="00C90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5EF" w:rsidRDefault="00C905EF">
      <w:r>
        <w:separator/>
      </w:r>
    </w:p>
  </w:footnote>
  <w:footnote w:type="continuationSeparator" w:id="0">
    <w:p w:rsidR="00C905EF" w:rsidRDefault="00C905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822" w:rsidRDefault="00F273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02A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2822" w:rsidRDefault="00C905E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822" w:rsidRDefault="00F273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02A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711C">
      <w:rPr>
        <w:rStyle w:val="a5"/>
        <w:noProof/>
      </w:rPr>
      <w:t>2</w:t>
    </w:r>
    <w:r>
      <w:rPr>
        <w:rStyle w:val="a5"/>
      </w:rPr>
      <w:fldChar w:fldCharType="end"/>
    </w:r>
  </w:p>
  <w:p w:rsidR="00452822" w:rsidRDefault="00C905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823"/>
    <w:rsid w:val="0000424D"/>
    <w:rsid w:val="00034682"/>
    <w:rsid w:val="00040CEF"/>
    <w:rsid w:val="00067899"/>
    <w:rsid w:val="000805F2"/>
    <w:rsid w:val="000927BB"/>
    <w:rsid w:val="000F02AC"/>
    <w:rsid w:val="001467A2"/>
    <w:rsid w:val="002170DB"/>
    <w:rsid w:val="00223A69"/>
    <w:rsid w:val="0023047A"/>
    <w:rsid w:val="002645CE"/>
    <w:rsid w:val="002E1852"/>
    <w:rsid w:val="002F0EE2"/>
    <w:rsid w:val="00364064"/>
    <w:rsid w:val="00370F0C"/>
    <w:rsid w:val="003A121E"/>
    <w:rsid w:val="003D20D6"/>
    <w:rsid w:val="00407CCF"/>
    <w:rsid w:val="004A20B3"/>
    <w:rsid w:val="0051711C"/>
    <w:rsid w:val="0054285F"/>
    <w:rsid w:val="0056483C"/>
    <w:rsid w:val="00593A5E"/>
    <w:rsid w:val="005A13F0"/>
    <w:rsid w:val="005D5799"/>
    <w:rsid w:val="006011A1"/>
    <w:rsid w:val="006250AA"/>
    <w:rsid w:val="00716823"/>
    <w:rsid w:val="00765BC3"/>
    <w:rsid w:val="007711F6"/>
    <w:rsid w:val="00794016"/>
    <w:rsid w:val="007A5D9E"/>
    <w:rsid w:val="008A2D42"/>
    <w:rsid w:val="009477C3"/>
    <w:rsid w:val="009A1DE7"/>
    <w:rsid w:val="00A00628"/>
    <w:rsid w:val="00A3424F"/>
    <w:rsid w:val="00A716C9"/>
    <w:rsid w:val="00AB5AE2"/>
    <w:rsid w:val="00AD4052"/>
    <w:rsid w:val="00B340F8"/>
    <w:rsid w:val="00B94678"/>
    <w:rsid w:val="00BA300D"/>
    <w:rsid w:val="00BB085D"/>
    <w:rsid w:val="00C214DE"/>
    <w:rsid w:val="00C905EF"/>
    <w:rsid w:val="00CA0037"/>
    <w:rsid w:val="00CE23DD"/>
    <w:rsid w:val="00CF6C6B"/>
    <w:rsid w:val="00DB1176"/>
    <w:rsid w:val="00DD26E2"/>
    <w:rsid w:val="00E12C81"/>
    <w:rsid w:val="00F273D0"/>
    <w:rsid w:val="00F33A42"/>
    <w:rsid w:val="00F91286"/>
    <w:rsid w:val="00FA6892"/>
    <w:rsid w:val="00FE63CB"/>
    <w:rsid w:val="00FF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580763-F904-4321-9403-8C684FB58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02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F02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F02AC"/>
  </w:style>
  <w:style w:type="paragraph" w:styleId="a6">
    <w:name w:val="Balloon Text"/>
    <w:basedOn w:val="a"/>
    <w:link w:val="a7"/>
    <w:uiPriority w:val="99"/>
    <w:semiHidden/>
    <w:unhideWhenUsed/>
    <w:rsid w:val="00A716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16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7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BUXR</cp:lastModifiedBy>
  <cp:revision>34</cp:revision>
  <cp:lastPrinted>2022-11-01T12:08:00Z</cp:lastPrinted>
  <dcterms:created xsi:type="dcterms:W3CDTF">2020-01-23T12:07:00Z</dcterms:created>
  <dcterms:modified xsi:type="dcterms:W3CDTF">2023-11-14T09:34:00Z</dcterms:modified>
</cp:coreProperties>
</file>